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rPr>
          <w:rFonts w:hint="default"/>
        </w:rPr>
      </w:pPr>
      <w:bookmarkStart w:id="0" w:name="_GoBack"/>
      <w:bookmarkEnd w:id="0"/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kinsoku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kinsoku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kinsoku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440" w:right="1700" w:bottom="1440" w:left="1700" w:header="0" w:footer="0" w:gutter="0"/>
      <w:cols w:space="720"/>
      <w:textDirection w:val="lrTb"/>
      <w:docGrid w:type="snapToChars" w:linePitch="697" w:charSpace="440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635" b="635"/>
              <wp:wrapNone/>
              <wp:docPr id="2092" name="Footer:文字数 × 行数:2:"/>
              <a:graphic xmlns:a="http://schemas.openxmlformats.org/drawingml/2006/main">
                <a:graphicData uri="http://schemas.microsoft.com/office/word/2010/wordprocessingShape">
                  <wps:wsp>
                    <wps:cNvPr id="2092" name="Footer:文字数 × 行数:2:"/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>20 × 20</w:t>
                          </w: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style="mso-wrap-distance-right:9pt;mso-wrap-distance-bottom:0pt;margin-top:768.9pt;mso-position-vertical-relative:page;mso-position-horizontal-relative:page;v-text-anchor:top;position:absolute;height:21pt;mso-wrap-distance-top:0pt;width:425.35pt;mso-wrap-distance-left:9pt;margin-left:85pt;z-index:2;" o:spid="_x0000_s2092" o:allowincell="t" o:allowoverlap="t" filled="f" stroked="f" strokeweight="0.5pt" o:spt="202" type="#_x0000_t202">
              <v:fill/>
              <v:textbox style="layout-flow:horizontal;">
                <w:txbxContent>
                  <w:p>
                    <w:pPr>
                      <w:pStyle w:val="0"/>
                      <w:jc w:val="right"/>
                      <w:rPr>
                        <w:rFonts w:hint="default"/>
                      </w:rPr>
                    </w:pPr>
                    <w:r>
                      <w:rPr>
                        <w:rFonts w:hint="default"/>
                      </w:rPr>
                      <w:t>20 × 20</w:t>
                    </w: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21"/>
            <w:rFonts w:hint="eastAsia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default"/>
      </w:rPr>
    </w:pPr>
  </w:p>
  <w:p>
    <w:pPr>
      <w:pStyle w:val="0"/>
      <w:rPr>
        <w:rFonts w:hint="default"/>
      </w:rPr>
    </w:pPr>
  </w:p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572646876"/>
      <w:docPartObj>
        <w:docPartGallery w:val="Page Numbers (Margins)"/>
        <w:docPartUnique/>
      </w:docPartObj>
    </w:sdtPr>
    <w:sdtEndPr>
      <w:rPr>
        <w:rFonts w:hint="default"/>
      </w:rPr>
    </w:sdtEndPr>
    <w:sdtContent>
      <w:p>
        <w:pPr>
          <w:pStyle w:val="15"/>
          <w:rPr>
            <w:rFonts w:hint="default"/>
          </w:rPr>
        </w:pPr>
      </w:p>
    </w:sdtContent>
  </w:sdt>
  <w:p>
    <w:pPr>
      <w:pStyle w:val="15"/>
      <w:rPr>
        <w:rFonts w:hint="default"/>
      </w:rPr>
    </w:pPr>
    <w:r>
      <w:rPr>
        <w:rFonts w:hint="eastAsia"/>
      </w:rPr>
      <w:t>小論文の題名：</w:t>
    </w:r>
  </w:p>
  <w:p>
    <w:pPr>
      <w:pStyle w:val="15"/>
      <w:spacing w:before="240" w:beforeLines="0" w:beforeAutospacing="0"/>
      <w:rPr>
        <w:rFonts w:hint="default"/>
      </w:rPr>
    </w:pPr>
    <w:r>
      <w:rPr>
        <w:rFonts w:hint="eastAsia"/>
      </w:rPr>
      <w:t>氏名：</w:t>
    </w:r>
    <w:r>
      <w:rPr>
        <w:rFonts w:hint="default"/>
      </w:rPr>
      <mc:AlternateContent>
        <mc:Choice Requires="wpg">
          <w:drawing>
            <wp:anchor distT="0" distB="0" distL="114300" distR="114300" simplePos="0" relativeHeight="3" behindDoc="0" locked="0" layoutInCell="1" hidden="0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635" t="635" r="29845" b="10795"/>
              <wp:wrapNone/>
              <wp:docPr id="2049" name="Genko:A4:20:20:P:0::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2050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1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5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6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7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8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9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0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1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enko:A4:20:20:P:0::" style="mso-wrap-distance-right:9pt;mso-wrap-distance-bottom:0pt;margin-top:72pt;mso-position-vertical-relative:page;mso-position-horizontal-relative:page;position:absolute;height:697.95pt;mso-wrap-distance-top:0pt;width:425.5pt;mso-wrap-distance-left:9pt;margin-left:84.75pt;z-index:3;" coordsize="5404072,8863965" coordorigin="0,0" o:spid="_x0000_s2049" o:allowincell="t" o:allowoverlap="t">
              <v:rect id="正方形/長方形 4" style="height:8863965;width:270097;top:0;left:0;position:absolute;" o:spid="_x0000_s2050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" style="height:8863965;width:270098;top:0;left:276225;position:absolute;" o:spid="_x0000_s2051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" style="height:8863965;width:270097;top:0;left:542925;position:absolute;" o:spid="_x0000_s2052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" style="height:8863965;width:270097;top:0;left:809625;position:absolute;" o:spid="_x0000_s2053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" style="height:8863965;width:270097;top:0;left:1085850;position:absolute;" o:spid="_x0000_s2054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9" style="height:8863965;width:270098;top:0;left:1352550;position:absolute;" o:spid="_x0000_s2055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0" style="height:8863965;width:270097;top:0;left:1619250;position:absolute;" o:spid="_x0000_s2056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1" style="height:8863965;width:270097;top:0;left:1895475;position:absolute;" o:spid="_x0000_s2057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2" style="height:8863965;width:270097;top:0;left:2162175;position:absolute;" o:spid="_x0000_s2058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3" style="height:8863965;width:270097;top:0;left:2438400;position:absolute;" o:spid="_x0000_s2059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4" style="height:8863965;width:270097;top:0;left:2705100;position:absolute;" o:spid="_x0000_s2060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5" style="height:8863965;width:270098;top:0;left:2971800;position:absolute;" o:spid="_x0000_s2061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6" style="height:8863965;width:270097;top:0;left:3248025;position:absolute;" o:spid="_x0000_s2062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7" style="height:8863965;width:270097;top:0;left:3514725;position:absolute;" o:spid="_x0000_s2063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8" style="height:8863965;width:270097;top:0;left:3781425;position:absolute;" o:spid="_x0000_s2064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9" style="height:8863965;width:270097;top:0;left:4057650;position:absolute;" o:spid="_x0000_s2065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0" style="height:8863965;width:270097;top:0;left:4324350;position:absolute;" o:spid="_x0000_s2066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1" style="height:8863965;width:270097;top:0;left:4591050;position:absolute;" o:spid="_x0000_s2067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2" style="height:8863965;width:270097;top:0;left:4867275;position:absolute;" o:spid="_x0000_s2068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3" style="height:8863965;width:270097;top:0;left:5133975;position:absolute;" o:spid="_x0000_s2069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4" style="height:86551;width:5401945;top:0;left:0;position:absolute;" o:spid="_x0000_s2070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5" style="height:173101;width:5401945;top:352425;left:0;position:absolute;" o:spid="_x0000_s2071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6" style="height:173101;width:5401945;top:800100;left:0;position:absolute;" o:spid="_x0000_s2072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7" style="height:173101;width:5401945;top:1238250;left:0;position:absolute;" o:spid="_x0000_s2073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8" style="height:173101;width:5401945;top:1685925;left:0;position:absolute;" o:spid="_x0000_s2074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9" style="height:173101;width:5401945;top:2133600;left:0;position:absolute;" o:spid="_x0000_s2075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0" style="height:173101;width:5401945;top:2571750;left:0;position:absolute;" o:spid="_x0000_s2076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1" style="height:173101;width:5401945;top:3019425;left:0;position:absolute;" o:spid="_x0000_s2077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2" style="height:173101;width:5401945;top:3457575;left:0;position:absolute;" o:spid="_x0000_s2078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3" style="height:173101;width:5401945;top:3905250;left:0;position:absolute;" o:spid="_x0000_s2079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4" style="height:173101;width:5401945;top:4343400;left:0;position:absolute;" o:spid="_x0000_s2080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5" style="height:173101;width:5401945;top:4791075;left:0;position:absolute;" o:spid="_x0000_s2081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6" style="height:173101;width:5401945;top:5229225;left:0;position:absolute;" o:spid="_x0000_s2082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7" style="height:173101;width:5401945;top:5676900;left:0;position:absolute;" o:spid="_x0000_s2083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8" style="height:173101;width:5401945;top:6115050;left:0;position:absolute;" o:spid="_x0000_s2084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9" style="height:173101;width:5401945;top:6562725;left:0;position:absolute;" o:spid="_x0000_s2085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0" style="height:173101;width:5401945;top:7000875;left:0;position:absolute;" o:spid="_x0000_s2086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1" style="height:173101;width:5401945;top:7448550;left:0;position:absolute;" o:spid="_x0000_s2087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2" style="height:173101;width:5401945;top:7886700;left:0;position:absolute;" o:spid="_x0000_s2088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3" style="height:173101;width:5401945;top:8334375;left:0;position:absolute;" o:spid="_x0000_s2089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4" style="height:86551;width:5401945;top:8772525;left:0;position:absolute;" o:spid="_x0000_s2090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5" style="height:8863965;width:5401945;top:0;left:0;position:absolute;" o:spid="_x0000_s2091" filled="f" stroked="t" strokecolor="#00000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w10:wrap type="none" anchorx="page" anchory="page"/>
            </v:group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page number"/>
    <w:basedOn w:val="10"/>
    <w:next w:val="21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/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4</Pages>
  <Words>2</Words>
  <Characters>5</Characters>
  <Application>JUST Note</Application>
  <Lines>7</Lines>
  <Paragraphs>1</Paragraphs>
  <CharactersWithSpaces>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応募用原稿用紙（春日市環境審議会市民委員）</dc:title>
  <dc:creator>春日市</dc:creator>
  <cp:lastModifiedBy>木村 梨乃</cp:lastModifiedBy>
  <cp:lastPrinted>2024-01-05T05:01:26Z</cp:lastPrinted>
  <dcterms:created xsi:type="dcterms:W3CDTF">2024-01-05T01:46:00Z</dcterms:created>
  <dcterms:modified xsi:type="dcterms:W3CDTF">2026-01-20T00:24:45Z</dcterms:modified>
  <cp:revision>5</cp:revision>
</cp:coreProperties>
</file>